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C6" w:rsidRPr="00F90AC6" w:rsidRDefault="00F90AC6" w:rsidP="00F90AC6">
      <w:pPr>
        <w:jc w:val="center"/>
        <w:rPr>
          <w:b/>
          <w:sz w:val="28"/>
          <w:szCs w:val="28"/>
        </w:rPr>
      </w:pPr>
      <w:bookmarkStart w:id="0" w:name="_GoBack"/>
      <w:bookmarkEnd w:id="0"/>
      <w:r w:rsidRPr="00F90AC6">
        <w:rPr>
          <w:b/>
          <w:sz w:val="28"/>
          <w:szCs w:val="28"/>
        </w:rPr>
        <w:t>SENDIASS Torbay General Data Protection Regulation (GDPR)</w:t>
      </w:r>
    </w:p>
    <w:p w:rsidR="00F90AC6" w:rsidRDefault="00F90AC6" w:rsidP="00F90AC6">
      <w:r>
        <w:t>This privacy policy sets out how SENDIASS Torbay uses and protects any information that you give to us.</w:t>
      </w:r>
    </w:p>
    <w:p w:rsidR="00F90AC6" w:rsidRDefault="00F90AC6" w:rsidP="00F90AC6">
      <w:r>
        <w:t>SENDIASS Torbay is committed to ensuring that your privacy is protected. If we ask you to give us personal information when using the services, it will only be used in accordance with this privacy statement.</w:t>
      </w:r>
    </w:p>
    <w:p w:rsidR="00F90AC6" w:rsidRPr="00F90AC6" w:rsidRDefault="00F90AC6" w:rsidP="00F90AC6">
      <w:pPr>
        <w:rPr>
          <w:b/>
        </w:rPr>
      </w:pPr>
      <w:r w:rsidRPr="00F90AC6">
        <w:rPr>
          <w:b/>
        </w:rPr>
        <w:t>This policy is effective from 25th May 2018.</w:t>
      </w:r>
    </w:p>
    <w:p w:rsidR="00F90AC6" w:rsidRDefault="00F90AC6" w:rsidP="00F90AC6">
      <w:r>
        <w:t>When you contact us via telephone, email, or by using our contact form on the website, or by registering for or attending a meeting or event organised by us:</w:t>
      </w:r>
    </w:p>
    <w:p w:rsidR="00F90AC6" w:rsidRDefault="00F90AC6" w:rsidP="00F90AC6">
      <w:r>
        <w:t>We may collect the following information</w:t>
      </w:r>
      <w:r w:rsidR="00A00EF9">
        <w:t xml:space="preserve"> about you and your child</w:t>
      </w:r>
      <w:r>
        <w:t>:</w:t>
      </w:r>
      <w:r w:rsidR="00592217">
        <w:t xml:space="preserve"> </w:t>
      </w:r>
      <w:r>
        <w:t>name, age of your child or you</w:t>
      </w:r>
      <w:r w:rsidR="00347531">
        <w:t xml:space="preserve">ng person, with their consent </w:t>
      </w:r>
      <w:r>
        <w:t>contact information including email address and phone number</w:t>
      </w:r>
      <w:r w:rsidR="00431CE1">
        <w:t xml:space="preserve">. </w:t>
      </w:r>
      <w:r w:rsidR="00A00EF9">
        <w:t>D</w:t>
      </w:r>
      <w:r>
        <w:t>emographic information such as postcode, diversity and other information relevant to your enquiry</w:t>
      </w:r>
      <w:r w:rsidR="00592217">
        <w:t xml:space="preserve">. </w:t>
      </w:r>
      <w:r w:rsidR="00A00EF9">
        <w:t>We</w:t>
      </w:r>
      <w:r w:rsidR="00592217">
        <w:t xml:space="preserve"> may also keep notes for meetings and any paper work you have given us to support with your case</w:t>
      </w:r>
    </w:p>
    <w:p w:rsidR="00F90AC6" w:rsidRPr="00F90AC6" w:rsidRDefault="00F90AC6" w:rsidP="00F90AC6">
      <w:pPr>
        <w:rPr>
          <w:b/>
        </w:rPr>
      </w:pPr>
      <w:r w:rsidRPr="00F90AC6">
        <w:rPr>
          <w:b/>
        </w:rPr>
        <w:t>What we do with the information we gather</w:t>
      </w:r>
    </w:p>
    <w:p w:rsidR="00F90AC6" w:rsidRDefault="00F90AC6" w:rsidP="00F90AC6">
      <w:r>
        <w:t xml:space="preserve">We require this information to understand your needs and provide you with a better service, and in particular for the following reasons: Internal record keeping. We may use the information to improve our service by, for example, acting on the comments we receive on our service user evaluation forms. </w:t>
      </w:r>
    </w:p>
    <w:p w:rsidR="00F90AC6" w:rsidRDefault="00F90AC6" w:rsidP="00F90AC6">
      <w:r>
        <w:t>We will ask for your permission be</w:t>
      </w:r>
      <w:r w:rsidR="00347531">
        <w:t>fore we add your details to our onli</w:t>
      </w:r>
      <w:r w:rsidR="00592217">
        <w:t>ne data</w:t>
      </w:r>
      <w:r w:rsidR="00347531">
        <w:t xml:space="preserve"> base. </w:t>
      </w:r>
      <w:r>
        <w:t xml:space="preserve">From time to time, we may also use your information </w:t>
      </w:r>
      <w:r w:rsidR="00347531">
        <w:t xml:space="preserve">to contact you for service user </w:t>
      </w:r>
      <w:r>
        <w:t xml:space="preserve">feedback. We may contact you by email, phone or </w:t>
      </w:r>
      <w:r w:rsidR="00A00EF9">
        <w:t>post</w:t>
      </w:r>
      <w:r>
        <w:t>.</w:t>
      </w:r>
    </w:p>
    <w:p w:rsidR="00F90AC6" w:rsidRDefault="00F90AC6" w:rsidP="00F90AC6">
      <w:r>
        <w:t>We are committed to ensuring that your information</w:t>
      </w:r>
      <w:r w:rsidR="00347531">
        <w:t xml:space="preserve"> is secure. In order to prevent </w:t>
      </w:r>
      <w:r>
        <w:t>unauthorised access or disclosure, we have put in place su</w:t>
      </w:r>
      <w:r w:rsidR="00347531">
        <w:t xml:space="preserve">itable physical, electronic and </w:t>
      </w:r>
      <w:r>
        <w:t>managerial procedures to safeguard and secure the information we collect online.</w:t>
      </w:r>
      <w:r w:rsidR="00431CE1">
        <w:t xml:space="preserve"> </w:t>
      </w:r>
    </w:p>
    <w:p w:rsidR="00431CE1" w:rsidRDefault="00431CE1" w:rsidP="00431CE1">
      <w:r>
        <w:t>If you have agreed to us logging your personal information, you may change your mind at any time by writing to or emailing us at: info@sendiasstorbay.org.uk</w:t>
      </w:r>
    </w:p>
    <w:p w:rsidR="00431CE1" w:rsidRDefault="00431CE1" w:rsidP="00431CE1">
      <w:r>
        <w:t xml:space="preserve">We will not sell, distribute or lease your personal information to third parties. </w:t>
      </w:r>
    </w:p>
    <w:p w:rsidR="00431CE1" w:rsidRDefault="00431CE1" w:rsidP="00431CE1">
      <w:r>
        <w:t>When you give us your permission. You may request details of personal information which w</w:t>
      </w:r>
      <w:r w:rsidR="00592217">
        <w:t xml:space="preserve">e hold about you under the Data </w:t>
      </w:r>
      <w:r>
        <w:t>Protection Act 1998. In most cases no fee will be payable. If you would like a copy of the information held on you please contact us info@sendiasstorbay.org.uk</w:t>
      </w:r>
    </w:p>
    <w:p w:rsidR="00431CE1" w:rsidRDefault="00431CE1" w:rsidP="00431CE1">
      <w: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w:t>
      </w:r>
    </w:p>
    <w:p w:rsidR="00431CE1" w:rsidRDefault="00431CE1" w:rsidP="00F90AC6"/>
    <w:p w:rsidR="00F90AC6" w:rsidRPr="00347531" w:rsidRDefault="00F90AC6" w:rsidP="00F90AC6">
      <w:pPr>
        <w:rPr>
          <w:b/>
        </w:rPr>
      </w:pPr>
      <w:r w:rsidRPr="00347531">
        <w:rPr>
          <w:b/>
        </w:rPr>
        <w:t>People who contact us via social media</w:t>
      </w:r>
      <w:r w:rsidR="00347531">
        <w:rPr>
          <w:b/>
        </w:rPr>
        <w:t>.</w:t>
      </w:r>
    </w:p>
    <w:p w:rsidR="002B67F2" w:rsidRDefault="00F90AC6" w:rsidP="00F90AC6">
      <w:r>
        <w:t>If you send us a private or direct message via social media you wi</w:t>
      </w:r>
      <w:r w:rsidR="002B67F2">
        <w:t xml:space="preserve">ll receive a response </w:t>
      </w:r>
      <w:r>
        <w:t xml:space="preserve">asking you to contact us via phone, email or by using our contact form. </w:t>
      </w:r>
    </w:p>
    <w:p w:rsidR="00F90AC6" w:rsidRPr="00431CE1" w:rsidRDefault="00F90AC6" w:rsidP="00F90AC6">
      <w:pPr>
        <w:rPr>
          <w:b/>
        </w:rPr>
      </w:pPr>
      <w:r w:rsidRPr="00431CE1">
        <w:rPr>
          <w:b/>
        </w:rPr>
        <w:lastRenderedPageBreak/>
        <w:t>How to contact us</w:t>
      </w:r>
    </w:p>
    <w:p w:rsidR="00F90AC6" w:rsidRDefault="00F90AC6" w:rsidP="00F90AC6">
      <w:r>
        <w:t>If you want to request information about our privacy policy you can email us at</w:t>
      </w:r>
    </w:p>
    <w:p w:rsidR="009A51C7" w:rsidRDefault="00431CE1" w:rsidP="00F90AC6">
      <w:r>
        <w:t xml:space="preserve">info@sendiasstorbay.org.uk or write to: Torbay </w:t>
      </w:r>
      <w:proofErr w:type="spellStart"/>
      <w:r>
        <w:t>Communty</w:t>
      </w:r>
      <w:proofErr w:type="spellEnd"/>
      <w:r>
        <w:t xml:space="preserve"> </w:t>
      </w:r>
      <w:proofErr w:type="spellStart"/>
      <w:r>
        <w:t>Developmant</w:t>
      </w:r>
      <w:proofErr w:type="spellEnd"/>
      <w:r>
        <w:t xml:space="preserve"> Trust. 4-8 Temperance Street, Torquay, TQ2 5PU</w:t>
      </w:r>
    </w:p>
    <w:sectPr w:rsidR="009A5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C6"/>
    <w:rsid w:val="000318CC"/>
    <w:rsid w:val="002B67F2"/>
    <w:rsid w:val="00347531"/>
    <w:rsid w:val="00431CE1"/>
    <w:rsid w:val="00592217"/>
    <w:rsid w:val="009A51C7"/>
    <w:rsid w:val="00A00EF9"/>
    <w:rsid w:val="00F90AC6"/>
    <w:rsid w:val="00FF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0CF9E-9F15-44EE-B8F2-C019C5DE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Kelly-Marie Givens</dc:creator>
  <cp:keywords/>
  <dc:description/>
  <cp:lastModifiedBy>Sam Bolton</cp:lastModifiedBy>
  <cp:revision>2</cp:revision>
  <cp:lastPrinted>2018-05-04T13:13:00Z</cp:lastPrinted>
  <dcterms:created xsi:type="dcterms:W3CDTF">2018-05-14T08:06:00Z</dcterms:created>
  <dcterms:modified xsi:type="dcterms:W3CDTF">2018-05-14T08:06:00Z</dcterms:modified>
</cp:coreProperties>
</file>